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DC9A">
      <w:pPr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附件三：</w:t>
      </w:r>
    </w:p>
    <w:p w14:paraId="269EB43F">
      <w:pPr>
        <w:spacing w:line="440" w:lineRule="exact"/>
        <w:jc w:val="right"/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</w:rPr>
        <w:t>项目编号：</w:t>
      </w:r>
    </w:p>
    <w:p w14:paraId="3175A67C">
      <w:pPr>
        <w:pStyle w:val="3"/>
        <w:ind w:firstLine="0"/>
        <w:jc w:val="center"/>
        <w:rPr>
          <w:rFonts w:hint="eastAsia" w:ascii="华文中宋" w:hAnsi="华文中宋" w:eastAsia="华文中宋"/>
          <w:bCs/>
          <w:sz w:val="32"/>
          <w:szCs w:val="32"/>
        </w:rPr>
      </w:pPr>
    </w:p>
    <w:p w14:paraId="4369B97B">
      <w:pPr>
        <w:pStyle w:val="3"/>
        <w:ind w:firstLine="0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机械工业人才开发服务中心</w:t>
      </w:r>
    </w:p>
    <w:p w14:paraId="0E7E7EEF">
      <w:pPr>
        <w:pStyle w:val="3"/>
        <w:ind w:firstLine="0"/>
        <w:jc w:val="center"/>
        <w:rPr>
          <w:sz w:val="24"/>
          <w:szCs w:val="32"/>
        </w:rPr>
      </w:pPr>
      <w:r>
        <w:rPr>
          <w:rFonts w:hint="eastAsia" w:ascii="方正小标宋简体" w:hAnsi="华文中宋" w:eastAsia="方正小标宋简体"/>
          <w:bCs/>
          <w:sz w:val="52"/>
          <w:szCs w:val="52"/>
        </w:rPr>
        <w:t xml:space="preserve"> 2025年度人才发展专项课题</w:t>
      </w:r>
    </w:p>
    <w:p w14:paraId="25D83FF6">
      <w:pPr>
        <w:pStyle w:val="3"/>
        <w:ind w:firstLine="0"/>
        <w:jc w:val="center"/>
        <w:rPr>
          <w:rFonts w:ascii="华文新魏" w:eastAsia="华文新魏"/>
          <w:bCs/>
          <w:sz w:val="84"/>
          <w:szCs w:val="84"/>
        </w:rPr>
      </w:pPr>
      <w:r>
        <w:rPr>
          <w:rFonts w:hint="eastAsia" w:ascii="华文新魏" w:eastAsia="华文新魏"/>
          <w:bCs/>
          <w:sz w:val="84"/>
          <w:szCs w:val="84"/>
        </w:rPr>
        <w:t>申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报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书</w:t>
      </w:r>
    </w:p>
    <w:p w14:paraId="741A8F7D">
      <w:pPr>
        <w:pStyle w:val="3"/>
        <w:ind w:firstLine="1920"/>
        <w:rPr>
          <w:rFonts w:ascii="仿宋_GB2312" w:eastAsia="仿宋_GB2312"/>
          <w:bCs/>
          <w:sz w:val="32"/>
        </w:rPr>
      </w:pPr>
    </w:p>
    <w:p w14:paraId="39FFA76C">
      <w:pPr>
        <w:spacing w:line="400" w:lineRule="exact"/>
        <w:rPr>
          <w:rFonts w:ascii="仿宋_GB2312" w:eastAsia="仿宋_GB2312"/>
          <w:bCs/>
          <w:sz w:val="36"/>
        </w:rPr>
      </w:pPr>
      <w:r>
        <w:rPr>
          <w:rFonts w:ascii="楷体_GB2312" w:eastAsia="楷体_GB2312"/>
          <w:bCs/>
          <w:sz w:val="36"/>
        </w:rPr>
        <w:t xml:space="preserve">   </w:t>
      </w:r>
      <w:r>
        <w:rPr>
          <w:rFonts w:hint="eastAsia" w:ascii="楷体_GB2312" w:eastAsia="楷体_GB2312"/>
          <w:bCs/>
          <w:sz w:val="32"/>
          <w:szCs w:val="32"/>
        </w:rPr>
        <w:t>项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目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名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称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 w14:paraId="1FC69B33">
      <w:pPr>
        <w:pStyle w:val="3"/>
        <w:spacing w:line="720" w:lineRule="exact"/>
        <w:ind w:firstLine="528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2"/>
          <w:szCs w:val="32"/>
        </w:rPr>
        <w:t>项目主持人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213CB983"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申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请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单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位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31A5A318">
      <w:pPr>
        <w:pStyle w:val="3"/>
        <w:spacing w:line="720" w:lineRule="exact"/>
        <w:ind w:left="2622" w:leftChars="258" w:hanging="2080" w:hangingChars="650"/>
        <w:jc w:val="left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合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作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单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位：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 xml:space="preserve">                      </w:t>
      </w:r>
      <w:r>
        <w:rPr>
          <w:rFonts w:hint="eastAsia"/>
          <w:bCs/>
          <w:sz w:val="22"/>
        </w:rPr>
        <w:t xml:space="preserve"> </w:t>
      </w:r>
    </w:p>
    <w:p w14:paraId="3A6E94A7"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通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讯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地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址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3F49A8B4"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联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系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话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07D9D9A9"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子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邮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箱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4B7FDAD2">
      <w:pPr>
        <w:pStyle w:val="3"/>
        <w:spacing w:line="720" w:lineRule="exact"/>
        <w:ind w:firstLine="480" w:firstLineChars="150"/>
        <w:rPr>
          <w:rFonts w:ascii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填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表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日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期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 w14:paraId="02FA8D80">
      <w:pPr>
        <w:rPr>
          <w:bCs/>
          <w:color w:val="000000"/>
        </w:rPr>
      </w:pPr>
    </w:p>
    <w:p w14:paraId="6113077E"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机械工业人才开发服务中心编制</w:t>
      </w:r>
    </w:p>
    <w:p w14:paraId="32135C1F">
      <w:pPr>
        <w:widowControl/>
        <w:jc w:val="left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br w:type="page"/>
      </w:r>
    </w:p>
    <w:p w14:paraId="2BC1D898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填表须知</w:t>
      </w:r>
    </w:p>
    <w:p w14:paraId="469F1610">
      <w:pPr>
        <w:ind w:firstLine="880" w:firstLineChars="200"/>
        <w:jc w:val="center"/>
        <w:rPr>
          <w:rFonts w:hint="eastAsia" w:ascii="宋体" w:hAnsi="宋体"/>
          <w:sz w:val="44"/>
          <w:szCs w:val="44"/>
        </w:rPr>
      </w:pPr>
    </w:p>
    <w:p w14:paraId="601E2B4B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1．填写此表时，不要任意改变栏目和规格；内容简明扼要。如因篇幅原因需对表格进行调整，应当以“整页设计”为原则。</w:t>
      </w:r>
    </w:p>
    <w:p w14:paraId="006FC107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2.项目批准后，单位项目管理部门及项目组自行留存《申报书》，内容、格式须与报送中心的保持一致。</w:t>
      </w:r>
    </w:p>
    <w:p w14:paraId="5A4CE8C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3．封面“项目编号”由中心统一编写；申请者签名处，不得用打印字和印刷体代替。</w:t>
      </w:r>
    </w:p>
    <w:p w14:paraId="538B262F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4.本表须经项目负责人所在单位审核，签署明确意见，并加盖公章后方可上报。</w:t>
      </w:r>
    </w:p>
    <w:p w14:paraId="1C44C31A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5.申报书须A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纸型双面打印、胶装。</w:t>
      </w:r>
    </w:p>
    <w:p w14:paraId="14FD70C0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59DB20FB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468D35F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325C3D71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17ADE36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04FAC277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2302F7FE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43F09DEB">
      <w:pPr>
        <w:widowControl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br w:type="page"/>
      </w:r>
    </w:p>
    <w:p w14:paraId="00E727A0">
      <w:pPr>
        <w:spacing w:line="400" w:lineRule="exac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一、基本信息</w:t>
      </w:r>
    </w:p>
    <w:tbl>
      <w:tblPr>
        <w:tblStyle w:val="8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04"/>
        <w:gridCol w:w="806"/>
        <w:gridCol w:w="725"/>
        <w:gridCol w:w="725"/>
        <w:gridCol w:w="543"/>
        <w:gridCol w:w="1142"/>
        <w:gridCol w:w="570"/>
        <w:gridCol w:w="1285"/>
        <w:gridCol w:w="1216"/>
      </w:tblGrid>
      <w:tr w14:paraId="5809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41" w:type="dxa"/>
            <w:gridSpan w:val="2"/>
            <w:vAlign w:val="center"/>
          </w:tcPr>
          <w:p w14:paraId="3EE7E42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申报课题名称</w:t>
            </w:r>
          </w:p>
        </w:tc>
        <w:tc>
          <w:tcPr>
            <w:tcW w:w="7012" w:type="dxa"/>
            <w:gridSpan w:val="8"/>
            <w:vAlign w:val="center"/>
          </w:tcPr>
          <w:p w14:paraId="612809B3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4D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restart"/>
            <w:vAlign w:val="center"/>
          </w:tcPr>
          <w:p w14:paraId="7E3A7165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</w:t>
            </w:r>
          </w:p>
        </w:tc>
        <w:tc>
          <w:tcPr>
            <w:tcW w:w="1204" w:type="dxa"/>
            <w:vAlign w:val="center"/>
          </w:tcPr>
          <w:p w14:paraId="5C39E3F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799" w:type="dxa"/>
            <w:gridSpan w:val="4"/>
          </w:tcPr>
          <w:p w14:paraId="0FA30250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</w:tcPr>
          <w:p w14:paraId="7B9C804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070" w:type="dxa"/>
            <w:gridSpan w:val="3"/>
          </w:tcPr>
          <w:p w14:paraId="33EB8B5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B0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D8E3D3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4D00EB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799" w:type="dxa"/>
            <w:gridSpan w:val="4"/>
          </w:tcPr>
          <w:p w14:paraId="4CD1A6A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</w:tcPr>
          <w:p w14:paraId="21F3072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070" w:type="dxa"/>
            <w:gridSpan w:val="3"/>
          </w:tcPr>
          <w:p w14:paraId="0366E6C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A5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2D4385A5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26AE4C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799" w:type="dxa"/>
            <w:gridSpan w:val="4"/>
          </w:tcPr>
          <w:p w14:paraId="29D79E5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</w:tcPr>
          <w:p w14:paraId="4FE1D5E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3070" w:type="dxa"/>
            <w:gridSpan w:val="3"/>
          </w:tcPr>
          <w:p w14:paraId="25D7F38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65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4E88195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6410B0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2799" w:type="dxa"/>
            <w:gridSpan w:val="4"/>
          </w:tcPr>
          <w:p w14:paraId="1850DF0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</w:tcPr>
          <w:p w14:paraId="71885D43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70" w:type="dxa"/>
            <w:gridSpan w:val="3"/>
          </w:tcPr>
          <w:p w14:paraId="176ED81E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5C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0FF859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B4DE0E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工作单位</w:t>
            </w:r>
          </w:p>
        </w:tc>
        <w:tc>
          <w:tcPr>
            <w:tcW w:w="7012" w:type="dxa"/>
            <w:gridSpan w:val="8"/>
            <w:vAlign w:val="center"/>
          </w:tcPr>
          <w:p w14:paraId="56B77DA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AD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436FF4C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8A42F7E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012" w:type="dxa"/>
            <w:gridSpan w:val="8"/>
            <w:vAlign w:val="center"/>
          </w:tcPr>
          <w:p w14:paraId="0DBEB83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8A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restart"/>
            <w:vAlign w:val="center"/>
          </w:tcPr>
          <w:p w14:paraId="35A481E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主要合作者</w:t>
            </w:r>
          </w:p>
        </w:tc>
        <w:tc>
          <w:tcPr>
            <w:tcW w:w="1204" w:type="dxa"/>
            <w:vAlign w:val="center"/>
          </w:tcPr>
          <w:p w14:paraId="0317C99F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06" w:type="dxa"/>
            <w:vAlign w:val="center"/>
          </w:tcPr>
          <w:p w14:paraId="429E784F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 w14:paraId="547A343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5" w:type="dxa"/>
            <w:vAlign w:val="center"/>
          </w:tcPr>
          <w:p w14:paraId="6F32C1DA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255" w:type="dxa"/>
            <w:gridSpan w:val="3"/>
            <w:vAlign w:val="center"/>
          </w:tcPr>
          <w:p w14:paraId="0943C32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85" w:type="dxa"/>
            <w:vAlign w:val="center"/>
          </w:tcPr>
          <w:p w14:paraId="07A28BD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14" w:type="dxa"/>
            <w:vAlign w:val="center"/>
          </w:tcPr>
          <w:p w14:paraId="01DC1E7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 w14:paraId="0058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95D605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E46066F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2F718A8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31DCD58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7FF79BF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592828DA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4B41B6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C8CCB1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61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77E867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FA4B4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C26523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452D9C2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01CCE555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2C869AD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2EEDCF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0A086D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39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0BD99B8E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3150A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1CF00E1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4059E9D1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46BBFC1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44A83E3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568459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C42516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00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6B8D6B7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5FECA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1A077F3E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2CA9318F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71DF121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15C5DFB7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3241D8F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B8EEBF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98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5FA9C3D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ECBB906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885D673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0180C74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4468DB6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05B619F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60F27B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E72A10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EC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AAA285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CDB4E40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455DEC4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D4FE63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D406E40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0BD28105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5AC424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C77971A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C4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7A57CF25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B2B701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04235EE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BFBBC7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6379520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404CD6F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EDFCEAB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B086983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68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7" w:type="dxa"/>
            <w:vMerge w:val="continue"/>
            <w:vAlign w:val="center"/>
          </w:tcPr>
          <w:p w14:paraId="3CB8FFB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037D08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1848715D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2E31C2D8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460CABF0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5" w:type="dxa"/>
            <w:gridSpan w:val="3"/>
            <w:vAlign w:val="center"/>
          </w:tcPr>
          <w:p w14:paraId="6F2CFD5C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C00B732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280CDE9"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122A445">
      <w:pPr>
        <w:widowControl/>
        <w:jc w:val="left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br w:type="page"/>
      </w:r>
    </w:p>
    <w:p w14:paraId="40CCD518">
      <w:pPr>
        <w:spacing w:line="400" w:lineRule="exact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二、立项背景与意义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C4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000" w:type="pct"/>
          </w:tcPr>
          <w:p w14:paraId="0D17D4D6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（一）国内外相关研究现状分析（简评国内外对此问题的研究进展情况）（不超过4500字）</w:t>
            </w:r>
          </w:p>
          <w:p w14:paraId="664CC46C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A18434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FDA68D6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C9891D7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49ED10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E82190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4E44F2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1E9112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4C44C28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B61B0A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74C7BE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8F4DCB7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ab/>
            </w:r>
          </w:p>
        </w:tc>
      </w:tr>
      <w:tr w14:paraId="2038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000" w:type="pct"/>
          </w:tcPr>
          <w:p w14:paraId="58B6A3E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（二）本项目研究意义（不超过1000字）</w:t>
            </w:r>
          </w:p>
          <w:p w14:paraId="71BB04B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EB025D0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9FC97D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A16E51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CF32F11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A58EF11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7B5FF3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CBBE27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24ED263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6A76DDC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02E6DD5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2EDC4C7F">
      <w:pPr>
        <w:spacing w:line="400" w:lineRule="exact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br w:type="page"/>
      </w:r>
      <w:r>
        <w:rPr>
          <w:rFonts w:hint="eastAsia" w:ascii="宋体" w:hAnsi="宋体"/>
          <w:sz w:val="30"/>
        </w:rPr>
        <w:t>三、研究内容、方案和进程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87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546F81B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（一）具体研究内容（不超过3000字）</w:t>
            </w:r>
          </w:p>
          <w:p w14:paraId="54D06B06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5AA6B6B2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8BBAB9F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62B3CE3F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6FC3EC6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3600FD62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5F056F11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6E82D08A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4FFE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7D69A6A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（二）研究目标（不超过800字）</w:t>
            </w:r>
          </w:p>
          <w:p w14:paraId="592C5859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9294946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D71CD3D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A0C9CB4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05B30550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E8D3BDF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077B588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FAB2180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54620FB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3E6BFE12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0B96A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7F9450F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（三）拟解决的关键问题（不超过800字）</w:t>
            </w:r>
          </w:p>
          <w:p w14:paraId="77F40B31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685E5ECB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076785AA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97F7E29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B17B59A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79E8C17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8714292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C13AA63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97C7F84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834C5D8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2192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2EDBB9B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（四）</w:t>
            </w:r>
            <w:r>
              <w:rPr>
                <w:rFonts w:hint="eastAsia" w:ascii="宋体" w:hAnsi="宋体"/>
                <w:sz w:val="24"/>
              </w:rPr>
              <w:t>改革方案设计和解决问题的方法（含项目具体安排及进度）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（不超过2000字）</w:t>
            </w:r>
          </w:p>
          <w:p w14:paraId="3E710E67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2426C99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5AB92287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0B6E710F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6F40206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9FE7525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F043714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9A544F8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FE2E29A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7FB4D19E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1A2AC5FA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0811CA1B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31E10BE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0C0C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7F3B0863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（五）项目的创新点、预期效益（包括实施范围与受益范围等）及推广应用价值（不超过800字）</w:t>
            </w:r>
          </w:p>
          <w:p w14:paraId="16BDAAB0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34949EAA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497A118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080BFE8C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4F30F8C1"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 w14:paraId="24C3F149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658A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 w14:paraId="4E7DAD3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（六）项目的预期成果形式（研究报告、教改方案、人才培养方案、教材、课件、软件、调研报告、著作、论文等。其中，研究报告为必备成果。）（不超过500字）</w:t>
            </w:r>
          </w:p>
          <w:p w14:paraId="466C05A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922BC1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2DA1D3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9A7C7D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34BF496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3F2D2B8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1347BA81">
      <w:pPr>
        <w:spacing w:line="400" w:lineRule="exact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四、项目研究基础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8EE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5000" w:type="pct"/>
          </w:tcPr>
          <w:p w14:paraId="41CAAFC5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（一）项目组成员已开展的相关研究及主要成果（包括省级及以上课题、学术论著论文及获励等）</w:t>
            </w:r>
          </w:p>
          <w:p w14:paraId="17C5E84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E6D42E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0ACD14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0E5EC4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FA57AC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A6476E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B32DFA0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9B9D731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 w14:paraId="68E1AED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C18CFC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128AC1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0D6558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7951EA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0C8BB4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9813303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22395709">
      <w:pPr>
        <w:spacing w:line="400" w:lineRule="exact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五、经费预算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99"/>
        <w:gridCol w:w="5519"/>
      </w:tblGrid>
      <w:tr w14:paraId="0B34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0CCCB576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支出项目</w:t>
            </w:r>
          </w:p>
        </w:tc>
        <w:tc>
          <w:tcPr>
            <w:tcW w:w="821" w:type="pct"/>
            <w:vAlign w:val="center"/>
          </w:tcPr>
          <w:p w14:paraId="245A2465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3238" w:type="pct"/>
            <w:vAlign w:val="center"/>
          </w:tcPr>
          <w:p w14:paraId="3132F6D5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依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及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理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由</w:t>
            </w:r>
          </w:p>
        </w:tc>
      </w:tr>
      <w:tr w14:paraId="2D327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67410F28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45EF58B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0A2AF62B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5E373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0518B08D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1F39CFF1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07EB054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1B704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0639E984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76C01B2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42DFB6B0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38690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3D0FDF8E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250026AD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11D8776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1B7EA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306B7FD0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271323C2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244F911C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50022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6587110A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09A592EA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3001CC29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3293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 w14:paraId="7CAE659F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497D6DBC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14:paraId="6BE7B191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70F41774">
      <w:pPr>
        <w:spacing w:line="240" w:lineRule="exact"/>
        <w:rPr>
          <w:rFonts w:hint="eastAsia" w:ascii="宋体" w:hAnsi="宋体"/>
          <w:bCs/>
          <w:color w:val="000000"/>
          <w:sz w:val="30"/>
          <w:szCs w:val="30"/>
        </w:rPr>
      </w:pPr>
    </w:p>
    <w:p w14:paraId="5F34C12A">
      <w:pPr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六、推荐、审核意见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44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05E34433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学校意见</w:t>
            </w:r>
          </w:p>
          <w:p w14:paraId="7ABC0721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A6A7C7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234D3D8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FAFC250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4BE3D6C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14:paraId="21473838">
            <w:pPr>
              <w:spacing w:before="156" w:beforeLines="50"/>
              <w:ind w:firstLine="2880" w:firstLineChars="120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                          </w:t>
            </w:r>
          </w:p>
        </w:tc>
      </w:tr>
      <w:tr w14:paraId="3A55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2B52A23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合作单位意见</w:t>
            </w:r>
          </w:p>
          <w:p w14:paraId="1C26473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387C38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7C85EC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B5975A8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A65001E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FC22BDB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371949C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14:paraId="636BD19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    月    日</w:t>
            </w:r>
          </w:p>
        </w:tc>
      </w:tr>
      <w:tr w14:paraId="2388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 w14:paraId="146DCFD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机械工业人才开发服务中心意见</w:t>
            </w:r>
          </w:p>
          <w:p w14:paraId="53CABE99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3FED178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1B6B2E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BB710BD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C542CC2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8FAE8C4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CC089AA">
            <w:pPr>
              <w:spacing w:before="156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14:paraId="716DFCCC">
            <w:pPr>
              <w:spacing w:before="156" w:beforeLines="50"/>
              <w:ind w:firstLine="2160" w:firstLineChars="900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</w:t>
            </w:r>
          </w:p>
        </w:tc>
      </w:tr>
    </w:tbl>
    <w:p w14:paraId="348A5CA5">
      <w:pPr>
        <w:rPr>
          <w:rFonts w:hint="eastAsia" w:ascii="宋体" w:hAnsi="宋体"/>
        </w:rPr>
      </w:pPr>
    </w:p>
    <w:p w14:paraId="3B10E33C">
      <w:pPr>
        <w:rPr>
          <w:rFonts w:hint="eastAsia"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7602B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 w14:paraId="54B12EA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EF868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F5C6BE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86"/>
    <w:rsid w:val="00001595"/>
    <w:rsid w:val="000033B1"/>
    <w:rsid w:val="00005D2B"/>
    <w:rsid w:val="00014D25"/>
    <w:rsid w:val="00014EFF"/>
    <w:rsid w:val="00017F5B"/>
    <w:rsid w:val="00021DEE"/>
    <w:rsid w:val="000329A5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32C1"/>
    <w:rsid w:val="000741BE"/>
    <w:rsid w:val="000819C5"/>
    <w:rsid w:val="0008320A"/>
    <w:rsid w:val="000903CB"/>
    <w:rsid w:val="00093DA9"/>
    <w:rsid w:val="000949A4"/>
    <w:rsid w:val="00094B97"/>
    <w:rsid w:val="00095759"/>
    <w:rsid w:val="000B5241"/>
    <w:rsid w:val="000C0EB8"/>
    <w:rsid w:val="000C2F5F"/>
    <w:rsid w:val="000C532A"/>
    <w:rsid w:val="000D24A3"/>
    <w:rsid w:val="000D2782"/>
    <w:rsid w:val="000D5FDC"/>
    <w:rsid w:val="000E1A56"/>
    <w:rsid w:val="000F3397"/>
    <w:rsid w:val="000F3C3F"/>
    <w:rsid w:val="000F668F"/>
    <w:rsid w:val="001036EF"/>
    <w:rsid w:val="001128B2"/>
    <w:rsid w:val="00117182"/>
    <w:rsid w:val="001242D4"/>
    <w:rsid w:val="00134104"/>
    <w:rsid w:val="001422A1"/>
    <w:rsid w:val="001424D0"/>
    <w:rsid w:val="00144470"/>
    <w:rsid w:val="00144DF6"/>
    <w:rsid w:val="00146BE9"/>
    <w:rsid w:val="00151F59"/>
    <w:rsid w:val="00152571"/>
    <w:rsid w:val="00154048"/>
    <w:rsid w:val="001700FD"/>
    <w:rsid w:val="00174809"/>
    <w:rsid w:val="00177AB5"/>
    <w:rsid w:val="00180A4B"/>
    <w:rsid w:val="00182306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52B5"/>
    <w:rsid w:val="001D6B1C"/>
    <w:rsid w:val="001D7DBD"/>
    <w:rsid w:val="001E6D74"/>
    <w:rsid w:val="001F1449"/>
    <w:rsid w:val="001F37FD"/>
    <w:rsid w:val="0020068A"/>
    <w:rsid w:val="00200B26"/>
    <w:rsid w:val="00211538"/>
    <w:rsid w:val="002129AC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60DE"/>
    <w:rsid w:val="00260902"/>
    <w:rsid w:val="00265B69"/>
    <w:rsid w:val="00267315"/>
    <w:rsid w:val="00271568"/>
    <w:rsid w:val="00272342"/>
    <w:rsid w:val="002725E0"/>
    <w:rsid w:val="0027342B"/>
    <w:rsid w:val="002761A7"/>
    <w:rsid w:val="00276B1F"/>
    <w:rsid w:val="00287D16"/>
    <w:rsid w:val="00293564"/>
    <w:rsid w:val="00293BDD"/>
    <w:rsid w:val="002958E1"/>
    <w:rsid w:val="002C5690"/>
    <w:rsid w:val="002C6F39"/>
    <w:rsid w:val="002C7B1D"/>
    <w:rsid w:val="002C7DBE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6D86"/>
    <w:rsid w:val="0031731F"/>
    <w:rsid w:val="0031784A"/>
    <w:rsid w:val="00321831"/>
    <w:rsid w:val="00322591"/>
    <w:rsid w:val="003241BA"/>
    <w:rsid w:val="00324A0B"/>
    <w:rsid w:val="003276D5"/>
    <w:rsid w:val="0032775D"/>
    <w:rsid w:val="00335709"/>
    <w:rsid w:val="003358E2"/>
    <w:rsid w:val="00342322"/>
    <w:rsid w:val="00342C73"/>
    <w:rsid w:val="003460E1"/>
    <w:rsid w:val="0034613D"/>
    <w:rsid w:val="003462B8"/>
    <w:rsid w:val="00350705"/>
    <w:rsid w:val="00353C2B"/>
    <w:rsid w:val="003616DB"/>
    <w:rsid w:val="003619D3"/>
    <w:rsid w:val="00371BFA"/>
    <w:rsid w:val="0037570C"/>
    <w:rsid w:val="00380E1C"/>
    <w:rsid w:val="00387F1B"/>
    <w:rsid w:val="003964B7"/>
    <w:rsid w:val="00397CBA"/>
    <w:rsid w:val="003A0577"/>
    <w:rsid w:val="003A54BE"/>
    <w:rsid w:val="003A5C67"/>
    <w:rsid w:val="003B2999"/>
    <w:rsid w:val="003B68D9"/>
    <w:rsid w:val="003C01D4"/>
    <w:rsid w:val="003C1BD9"/>
    <w:rsid w:val="003D00CD"/>
    <w:rsid w:val="003F0318"/>
    <w:rsid w:val="003F221B"/>
    <w:rsid w:val="003F2B53"/>
    <w:rsid w:val="003F447E"/>
    <w:rsid w:val="00400BE9"/>
    <w:rsid w:val="00401D9D"/>
    <w:rsid w:val="004212AF"/>
    <w:rsid w:val="00423723"/>
    <w:rsid w:val="004275E7"/>
    <w:rsid w:val="00430055"/>
    <w:rsid w:val="00431187"/>
    <w:rsid w:val="00431B95"/>
    <w:rsid w:val="00433133"/>
    <w:rsid w:val="004376E9"/>
    <w:rsid w:val="00451FEF"/>
    <w:rsid w:val="00452CA9"/>
    <w:rsid w:val="0045797F"/>
    <w:rsid w:val="004649EC"/>
    <w:rsid w:val="00465768"/>
    <w:rsid w:val="004669DF"/>
    <w:rsid w:val="0047118A"/>
    <w:rsid w:val="004712B6"/>
    <w:rsid w:val="004738AD"/>
    <w:rsid w:val="0047591C"/>
    <w:rsid w:val="004775A4"/>
    <w:rsid w:val="00481B54"/>
    <w:rsid w:val="004835CF"/>
    <w:rsid w:val="00490C20"/>
    <w:rsid w:val="00494692"/>
    <w:rsid w:val="0049655F"/>
    <w:rsid w:val="004A000C"/>
    <w:rsid w:val="004A038C"/>
    <w:rsid w:val="004A29A4"/>
    <w:rsid w:val="004A3881"/>
    <w:rsid w:val="004A74C0"/>
    <w:rsid w:val="004B28C5"/>
    <w:rsid w:val="004B4352"/>
    <w:rsid w:val="004B56F1"/>
    <w:rsid w:val="004C09EC"/>
    <w:rsid w:val="004C6F35"/>
    <w:rsid w:val="004D1C8E"/>
    <w:rsid w:val="004D1CB2"/>
    <w:rsid w:val="004D2432"/>
    <w:rsid w:val="004E0C64"/>
    <w:rsid w:val="004E2FA7"/>
    <w:rsid w:val="004E6612"/>
    <w:rsid w:val="004F0FCE"/>
    <w:rsid w:val="004F367D"/>
    <w:rsid w:val="004F4492"/>
    <w:rsid w:val="004F4EFA"/>
    <w:rsid w:val="00500B0B"/>
    <w:rsid w:val="00504225"/>
    <w:rsid w:val="00506E67"/>
    <w:rsid w:val="005173ED"/>
    <w:rsid w:val="005223E3"/>
    <w:rsid w:val="00523F19"/>
    <w:rsid w:val="005249B7"/>
    <w:rsid w:val="00525C00"/>
    <w:rsid w:val="00532042"/>
    <w:rsid w:val="00537925"/>
    <w:rsid w:val="00546DE6"/>
    <w:rsid w:val="00551EB6"/>
    <w:rsid w:val="00564DEA"/>
    <w:rsid w:val="0056683C"/>
    <w:rsid w:val="00575AEE"/>
    <w:rsid w:val="00583199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50B8"/>
    <w:rsid w:val="005C74FD"/>
    <w:rsid w:val="005C7CCB"/>
    <w:rsid w:val="005D686E"/>
    <w:rsid w:val="005D73E5"/>
    <w:rsid w:val="005E27A5"/>
    <w:rsid w:val="005E3A23"/>
    <w:rsid w:val="005E4D36"/>
    <w:rsid w:val="005F0A7D"/>
    <w:rsid w:val="005F27F1"/>
    <w:rsid w:val="00600012"/>
    <w:rsid w:val="00601E5A"/>
    <w:rsid w:val="00602653"/>
    <w:rsid w:val="006062C7"/>
    <w:rsid w:val="0061066E"/>
    <w:rsid w:val="0061195F"/>
    <w:rsid w:val="00613CB1"/>
    <w:rsid w:val="00617910"/>
    <w:rsid w:val="006262F9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4E83"/>
    <w:rsid w:val="00665FF4"/>
    <w:rsid w:val="0066752F"/>
    <w:rsid w:val="00677972"/>
    <w:rsid w:val="006820EB"/>
    <w:rsid w:val="00686267"/>
    <w:rsid w:val="00687E5A"/>
    <w:rsid w:val="00691CB5"/>
    <w:rsid w:val="00693C23"/>
    <w:rsid w:val="006A1755"/>
    <w:rsid w:val="006A1BB6"/>
    <w:rsid w:val="006A3009"/>
    <w:rsid w:val="006A51F7"/>
    <w:rsid w:val="006A5363"/>
    <w:rsid w:val="006B1968"/>
    <w:rsid w:val="006B60FF"/>
    <w:rsid w:val="006B782E"/>
    <w:rsid w:val="006B7CF0"/>
    <w:rsid w:val="006C0367"/>
    <w:rsid w:val="006C0D7A"/>
    <w:rsid w:val="006C11E0"/>
    <w:rsid w:val="006C3E33"/>
    <w:rsid w:val="006C5BEF"/>
    <w:rsid w:val="006C693F"/>
    <w:rsid w:val="006E4BEE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401AE"/>
    <w:rsid w:val="007429DB"/>
    <w:rsid w:val="00743250"/>
    <w:rsid w:val="00747352"/>
    <w:rsid w:val="00753F3E"/>
    <w:rsid w:val="00755E4B"/>
    <w:rsid w:val="00756A7C"/>
    <w:rsid w:val="00757EA0"/>
    <w:rsid w:val="007666A9"/>
    <w:rsid w:val="00770170"/>
    <w:rsid w:val="00774E35"/>
    <w:rsid w:val="007769CE"/>
    <w:rsid w:val="007805EF"/>
    <w:rsid w:val="0078308F"/>
    <w:rsid w:val="00783DC5"/>
    <w:rsid w:val="00785CD2"/>
    <w:rsid w:val="00792503"/>
    <w:rsid w:val="00796DFB"/>
    <w:rsid w:val="007A3777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F4C7B"/>
    <w:rsid w:val="007F5350"/>
    <w:rsid w:val="007F5C4B"/>
    <w:rsid w:val="007F6B74"/>
    <w:rsid w:val="00803965"/>
    <w:rsid w:val="00804D68"/>
    <w:rsid w:val="00805743"/>
    <w:rsid w:val="00806FDB"/>
    <w:rsid w:val="00816CD3"/>
    <w:rsid w:val="008174C4"/>
    <w:rsid w:val="00817E41"/>
    <w:rsid w:val="00825D2B"/>
    <w:rsid w:val="00826024"/>
    <w:rsid w:val="008263D1"/>
    <w:rsid w:val="008327DF"/>
    <w:rsid w:val="008342D9"/>
    <w:rsid w:val="0083599B"/>
    <w:rsid w:val="0083749F"/>
    <w:rsid w:val="008452CF"/>
    <w:rsid w:val="00846FFE"/>
    <w:rsid w:val="00850F09"/>
    <w:rsid w:val="0085266B"/>
    <w:rsid w:val="008600C2"/>
    <w:rsid w:val="00860FF6"/>
    <w:rsid w:val="00863BEA"/>
    <w:rsid w:val="008672F3"/>
    <w:rsid w:val="0087040E"/>
    <w:rsid w:val="00872718"/>
    <w:rsid w:val="00872E51"/>
    <w:rsid w:val="00877589"/>
    <w:rsid w:val="0088162F"/>
    <w:rsid w:val="008847CD"/>
    <w:rsid w:val="0088799D"/>
    <w:rsid w:val="00891664"/>
    <w:rsid w:val="00895D34"/>
    <w:rsid w:val="00897848"/>
    <w:rsid w:val="00897AA5"/>
    <w:rsid w:val="008A1945"/>
    <w:rsid w:val="008B424F"/>
    <w:rsid w:val="008B5696"/>
    <w:rsid w:val="008C30D9"/>
    <w:rsid w:val="008C77A5"/>
    <w:rsid w:val="008D05E2"/>
    <w:rsid w:val="008D27E0"/>
    <w:rsid w:val="008D2D90"/>
    <w:rsid w:val="008D3C76"/>
    <w:rsid w:val="008D528D"/>
    <w:rsid w:val="008D5380"/>
    <w:rsid w:val="008D6CA6"/>
    <w:rsid w:val="008E38F1"/>
    <w:rsid w:val="008E4EDE"/>
    <w:rsid w:val="008F0EEA"/>
    <w:rsid w:val="008F0F2D"/>
    <w:rsid w:val="008F2B0D"/>
    <w:rsid w:val="008F702B"/>
    <w:rsid w:val="00902F5F"/>
    <w:rsid w:val="0090449A"/>
    <w:rsid w:val="009047EB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24F9A"/>
    <w:rsid w:val="009317FD"/>
    <w:rsid w:val="009429B1"/>
    <w:rsid w:val="00946455"/>
    <w:rsid w:val="0095677C"/>
    <w:rsid w:val="009572DE"/>
    <w:rsid w:val="00962DEA"/>
    <w:rsid w:val="009700FA"/>
    <w:rsid w:val="009866E7"/>
    <w:rsid w:val="00986C98"/>
    <w:rsid w:val="009906D2"/>
    <w:rsid w:val="00992652"/>
    <w:rsid w:val="00994670"/>
    <w:rsid w:val="009A0A22"/>
    <w:rsid w:val="009A10AF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E5C27"/>
    <w:rsid w:val="009F499A"/>
    <w:rsid w:val="009F6C23"/>
    <w:rsid w:val="009F6F09"/>
    <w:rsid w:val="009F7FB7"/>
    <w:rsid w:val="00A07299"/>
    <w:rsid w:val="00A12F68"/>
    <w:rsid w:val="00A16C94"/>
    <w:rsid w:val="00A2282E"/>
    <w:rsid w:val="00A23F8B"/>
    <w:rsid w:val="00A27B26"/>
    <w:rsid w:val="00A4141D"/>
    <w:rsid w:val="00A42EBA"/>
    <w:rsid w:val="00A471A7"/>
    <w:rsid w:val="00A563DE"/>
    <w:rsid w:val="00A6779A"/>
    <w:rsid w:val="00A7041B"/>
    <w:rsid w:val="00A713B5"/>
    <w:rsid w:val="00A74108"/>
    <w:rsid w:val="00A745AA"/>
    <w:rsid w:val="00A74968"/>
    <w:rsid w:val="00A775B4"/>
    <w:rsid w:val="00A813B1"/>
    <w:rsid w:val="00A82D06"/>
    <w:rsid w:val="00A8507E"/>
    <w:rsid w:val="00A85D7D"/>
    <w:rsid w:val="00A85F03"/>
    <w:rsid w:val="00A85F5C"/>
    <w:rsid w:val="00A86534"/>
    <w:rsid w:val="00A87E3E"/>
    <w:rsid w:val="00A93978"/>
    <w:rsid w:val="00AB52DE"/>
    <w:rsid w:val="00AB685C"/>
    <w:rsid w:val="00AB72DE"/>
    <w:rsid w:val="00AB7E32"/>
    <w:rsid w:val="00AD1A30"/>
    <w:rsid w:val="00AD34AE"/>
    <w:rsid w:val="00AD3618"/>
    <w:rsid w:val="00AD6C0F"/>
    <w:rsid w:val="00AE0FDB"/>
    <w:rsid w:val="00AE1367"/>
    <w:rsid w:val="00AE517F"/>
    <w:rsid w:val="00AE7875"/>
    <w:rsid w:val="00AE7AE9"/>
    <w:rsid w:val="00AF1099"/>
    <w:rsid w:val="00AF2DEC"/>
    <w:rsid w:val="00AF3AD9"/>
    <w:rsid w:val="00AF69DD"/>
    <w:rsid w:val="00AF6A23"/>
    <w:rsid w:val="00AF7945"/>
    <w:rsid w:val="00B01333"/>
    <w:rsid w:val="00B01419"/>
    <w:rsid w:val="00B01A61"/>
    <w:rsid w:val="00B026E6"/>
    <w:rsid w:val="00B02F96"/>
    <w:rsid w:val="00B03FEA"/>
    <w:rsid w:val="00B15671"/>
    <w:rsid w:val="00B1643C"/>
    <w:rsid w:val="00B205B3"/>
    <w:rsid w:val="00B263FA"/>
    <w:rsid w:val="00B34605"/>
    <w:rsid w:val="00B363F8"/>
    <w:rsid w:val="00B36D01"/>
    <w:rsid w:val="00B429D3"/>
    <w:rsid w:val="00B42DEC"/>
    <w:rsid w:val="00B5077A"/>
    <w:rsid w:val="00B50A04"/>
    <w:rsid w:val="00B51F15"/>
    <w:rsid w:val="00B63098"/>
    <w:rsid w:val="00B64321"/>
    <w:rsid w:val="00B7053D"/>
    <w:rsid w:val="00B727B4"/>
    <w:rsid w:val="00B752F1"/>
    <w:rsid w:val="00B75910"/>
    <w:rsid w:val="00B800B7"/>
    <w:rsid w:val="00B8141B"/>
    <w:rsid w:val="00B858B7"/>
    <w:rsid w:val="00BA04A3"/>
    <w:rsid w:val="00BA1018"/>
    <w:rsid w:val="00BA41E7"/>
    <w:rsid w:val="00BA7623"/>
    <w:rsid w:val="00BB2FA0"/>
    <w:rsid w:val="00BB5E46"/>
    <w:rsid w:val="00BB6F50"/>
    <w:rsid w:val="00BC4184"/>
    <w:rsid w:val="00BC488E"/>
    <w:rsid w:val="00BD0128"/>
    <w:rsid w:val="00BD15C5"/>
    <w:rsid w:val="00BE1712"/>
    <w:rsid w:val="00BE2648"/>
    <w:rsid w:val="00BF2D66"/>
    <w:rsid w:val="00BF4C29"/>
    <w:rsid w:val="00BF7627"/>
    <w:rsid w:val="00BF7CC4"/>
    <w:rsid w:val="00C045B0"/>
    <w:rsid w:val="00C06747"/>
    <w:rsid w:val="00C06B94"/>
    <w:rsid w:val="00C13232"/>
    <w:rsid w:val="00C138A3"/>
    <w:rsid w:val="00C1541E"/>
    <w:rsid w:val="00C20831"/>
    <w:rsid w:val="00C23680"/>
    <w:rsid w:val="00C2566D"/>
    <w:rsid w:val="00C30CBB"/>
    <w:rsid w:val="00C32CD7"/>
    <w:rsid w:val="00C379F5"/>
    <w:rsid w:val="00C512FC"/>
    <w:rsid w:val="00C54D7D"/>
    <w:rsid w:val="00C55FC7"/>
    <w:rsid w:val="00C66F49"/>
    <w:rsid w:val="00C66F87"/>
    <w:rsid w:val="00C719C9"/>
    <w:rsid w:val="00C71DFD"/>
    <w:rsid w:val="00C73857"/>
    <w:rsid w:val="00C7594C"/>
    <w:rsid w:val="00C77A20"/>
    <w:rsid w:val="00C8344D"/>
    <w:rsid w:val="00C931F9"/>
    <w:rsid w:val="00C9453A"/>
    <w:rsid w:val="00CA39D1"/>
    <w:rsid w:val="00CA52CF"/>
    <w:rsid w:val="00CA6474"/>
    <w:rsid w:val="00CA7CC9"/>
    <w:rsid w:val="00CB19FD"/>
    <w:rsid w:val="00CB5936"/>
    <w:rsid w:val="00CC19BE"/>
    <w:rsid w:val="00CC7444"/>
    <w:rsid w:val="00CD04E3"/>
    <w:rsid w:val="00CD30CF"/>
    <w:rsid w:val="00CE0E5C"/>
    <w:rsid w:val="00CE1751"/>
    <w:rsid w:val="00CE2E70"/>
    <w:rsid w:val="00CE3F4D"/>
    <w:rsid w:val="00CE6A47"/>
    <w:rsid w:val="00CF3DE2"/>
    <w:rsid w:val="00CF57F4"/>
    <w:rsid w:val="00D02262"/>
    <w:rsid w:val="00D05C8C"/>
    <w:rsid w:val="00D10AE2"/>
    <w:rsid w:val="00D2186E"/>
    <w:rsid w:val="00D307C8"/>
    <w:rsid w:val="00D335B5"/>
    <w:rsid w:val="00D40044"/>
    <w:rsid w:val="00D403B2"/>
    <w:rsid w:val="00D41A11"/>
    <w:rsid w:val="00D4618A"/>
    <w:rsid w:val="00D53356"/>
    <w:rsid w:val="00D55CD6"/>
    <w:rsid w:val="00D63470"/>
    <w:rsid w:val="00D639AA"/>
    <w:rsid w:val="00D63AAE"/>
    <w:rsid w:val="00D70D49"/>
    <w:rsid w:val="00D73906"/>
    <w:rsid w:val="00D82BD1"/>
    <w:rsid w:val="00D8608C"/>
    <w:rsid w:val="00D93F12"/>
    <w:rsid w:val="00D9471A"/>
    <w:rsid w:val="00D974D6"/>
    <w:rsid w:val="00DA00DD"/>
    <w:rsid w:val="00DA0F76"/>
    <w:rsid w:val="00DA6C4C"/>
    <w:rsid w:val="00DB14EF"/>
    <w:rsid w:val="00DB17FD"/>
    <w:rsid w:val="00DE0E30"/>
    <w:rsid w:val="00DE3D94"/>
    <w:rsid w:val="00E04E65"/>
    <w:rsid w:val="00E07E30"/>
    <w:rsid w:val="00E15B59"/>
    <w:rsid w:val="00E26018"/>
    <w:rsid w:val="00E34BAB"/>
    <w:rsid w:val="00E463EE"/>
    <w:rsid w:val="00E4676F"/>
    <w:rsid w:val="00E47276"/>
    <w:rsid w:val="00E5296F"/>
    <w:rsid w:val="00E6424D"/>
    <w:rsid w:val="00E66660"/>
    <w:rsid w:val="00E707E6"/>
    <w:rsid w:val="00E708B8"/>
    <w:rsid w:val="00E711A0"/>
    <w:rsid w:val="00E71940"/>
    <w:rsid w:val="00E72EC3"/>
    <w:rsid w:val="00E7336A"/>
    <w:rsid w:val="00E738A5"/>
    <w:rsid w:val="00E837A1"/>
    <w:rsid w:val="00E92442"/>
    <w:rsid w:val="00E9393E"/>
    <w:rsid w:val="00E97B61"/>
    <w:rsid w:val="00EB589D"/>
    <w:rsid w:val="00EC4CF0"/>
    <w:rsid w:val="00ED2FD7"/>
    <w:rsid w:val="00ED349D"/>
    <w:rsid w:val="00ED3902"/>
    <w:rsid w:val="00ED76DC"/>
    <w:rsid w:val="00ED7B8C"/>
    <w:rsid w:val="00EE3A08"/>
    <w:rsid w:val="00EE57C4"/>
    <w:rsid w:val="00EE6EB0"/>
    <w:rsid w:val="00EF08E5"/>
    <w:rsid w:val="00EF14FF"/>
    <w:rsid w:val="00EF2BB4"/>
    <w:rsid w:val="00F03C99"/>
    <w:rsid w:val="00F05DE7"/>
    <w:rsid w:val="00F2095F"/>
    <w:rsid w:val="00F25EAC"/>
    <w:rsid w:val="00F36B61"/>
    <w:rsid w:val="00F371D1"/>
    <w:rsid w:val="00F37C66"/>
    <w:rsid w:val="00F40D26"/>
    <w:rsid w:val="00F418C1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90CB3"/>
    <w:rsid w:val="00F92EDB"/>
    <w:rsid w:val="00F94B5D"/>
    <w:rsid w:val="00F9616A"/>
    <w:rsid w:val="00F979F7"/>
    <w:rsid w:val="00FA1510"/>
    <w:rsid w:val="00FA398A"/>
    <w:rsid w:val="00FA51D5"/>
    <w:rsid w:val="00FB0C81"/>
    <w:rsid w:val="00FB2498"/>
    <w:rsid w:val="00FB65EA"/>
    <w:rsid w:val="00FC0F0A"/>
    <w:rsid w:val="00FC7DBC"/>
    <w:rsid w:val="00FD09EB"/>
    <w:rsid w:val="00FD664D"/>
    <w:rsid w:val="00FF1803"/>
    <w:rsid w:val="00FF1860"/>
    <w:rsid w:val="00FF18E8"/>
    <w:rsid w:val="00FF584A"/>
    <w:rsid w:val="22817341"/>
    <w:rsid w:val="385B3349"/>
    <w:rsid w:val="4E8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next w:val="1"/>
    <w:link w:val="14"/>
    <w:qFormat/>
    <w:uiPriority w:val="0"/>
    <w:pPr>
      <w:widowControl/>
      <w:ind w:firstLine="42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字符1"/>
    <w:link w:val="3"/>
    <w:qFormat/>
    <w:uiPriority w:val="0"/>
    <w:rPr>
      <w:szCs w:val="24"/>
    </w:rPr>
  </w:style>
  <w:style w:type="character" w:customStyle="1" w:styleId="15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815</Words>
  <Characters>1244</Characters>
  <Lines>14</Lines>
  <Paragraphs>3</Paragraphs>
  <TotalTime>74</TotalTime>
  <ScaleCrop>false</ScaleCrop>
  <LinksUpToDate>false</LinksUpToDate>
  <CharactersWithSpaces>1545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2021-10-16T17:41:00Z</dcterms:created>
  <dc:creator>刘中仁</dc:creator>
  <cp:lastModifiedBy>齐蕾</cp:lastModifiedBy>
  <dcterms:modified xsi:type="dcterms:W3CDTF">2025-09-25T02:39:24Z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77C223D5264F4F17AD4E18C67A6A36DE_13</vt:lpwstr>
  </property>
</Properties>
</file>